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2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CellMar>
          <w:top w:w="284" w:type="dxa"/>
          <w:left w:w="142" w:type="dxa"/>
          <w:bottom w:w="284" w:type="dxa"/>
          <w:right w:w="142" w:type="dxa"/>
        </w:tblCellMar>
        <w:tblLook w:val="01E0" w:firstRow="1" w:lastRow="1" w:firstColumn="1" w:lastColumn="1" w:noHBand="0" w:noVBand="0"/>
      </w:tblPr>
      <w:tblGrid>
        <w:gridCol w:w="9322"/>
      </w:tblGrid>
      <w:tr w:rsidR="00E0455D" w:rsidRPr="00074F72" w:rsidTr="00B54026">
        <w:trPr>
          <w:trHeight w:val="567"/>
        </w:trPr>
        <w:tc>
          <w:tcPr>
            <w:tcW w:w="9322" w:type="dxa"/>
            <w:tcBorders>
              <w:bottom w:val="single" w:sz="4" w:space="0" w:color="002060"/>
            </w:tcBorders>
            <w:shd w:val="clear" w:color="auto" w:fill="0070C0"/>
            <w:vAlign w:val="center"/>
          </w:tcPr>
          <w:p w:rsidR="00E0455D" w:rsidRPr="00AC1A12" w:rsidRDefault="00E0455D" w:rsidP="00B5402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Candara" w:hAnsi="Candara" w:cs="Arial"/>
                <w:b/>
                <w:bCs/>
                <w:color w:val="FFFFFF"/>
                <w:sz w:val="28"/>
                <w:szCs w:val="28"/>
              </w:rPr>
            </w:pPr>
            <w:bookmarkStart w:id="0" w:name="_GoBack"/>
            <w:bookmarkEnd w:id="0"/>
            <w:r w:rsidRPr="00AC1A12">
              <w:rPr>
                <w:rFonts w:ascii="Candara" w:hAnsi="Candara" w:cs="Arial"/>
                <w:b/>
                <w:bCs/>
                <w:color w:val="FFFFFF"/>
                <w:sz w:val="28"/>
                <w:szCs w:val="28"/>
              </w:rPr>
              <w:t>INFORME DE VALORACIÓN DEL TUTOR</w:t>
            </w:r>
          </w:p>
        </w:tc>
      </w:tr>
      <w:tr w:rsidR="00E0455D" w:rsidRPr="008E04AE" w:rsidTr="00AF73D3">
        <w:trPr>
          <w:trHeight w:val="11896"/>
        </w:trPr>
        <w:tc>
          <w:tcPr>
            <w:tcW w:w="9322" w:type="dxa"/>
            <w:tcBorders>
              <w:bottom w:val="single" w:sz="12" w:space="0" w:color="auto"/>
            </w:tcBorders>
          </w:tcPr>
          <w:p w:rsidR="00E0455D" w:rsidRPr="00504830" w:rsidRDefault="00E0455D" w:rsidP="00B54026">
            <w:pPr>
              <w:ind w:right="276"/>
              <w:jc w:val="both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>Nombre y apellidos del estudiante: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023"/>
            </w:tblGrid>
            <w:tr w:rsidR="00E0455D" w:rsidRPr="00C3498D" w:rsidTr="00B54026">
              <w:tc>
                <w:tcPr>
                  <w:tcW w:w="9023" w:type="dxa"/>
                  <w:shd w:val="clear" w:color="auto" w:fill="auto"/>
                </w:tcPr>
                <w:p w:rsidR="00E0455D" w:rsidRPr="00C3498D" w:rsidRDefault="00E0455D" w:rsidP="00B54026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:rsidR="00E0455D" w:rsidRPr="00504830" w:rsidRDefault="00E0455D" w:rsidP="00B54026">
            <w:pPr>
              <w:ind w:right="276"/>
              <w:jc w:val="both"/>
              <w:rPr>
                <w:rFonts w:ascii="Candara" w:hAnsi="Candara" w:cs="Arial"/>
                <w:b/>
                <w:color w:val="002060"/>
              </w:rPr>
            </w:pPr>
            <w:r w:rsidRPr="00504830">
              <w:rPr>
                <w:rFonts w:ascii="Candara" w:hAnsi="Candara" w:cs="Arial"/>
                <w:b/>
                <w:color w:val="002060"/>
              </w:rPr>
              <w:t>Nombre y apellidos del tutor: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023"/>
            </w:tblGrid>
            <w:tr w:rsidR="00E0455D" w:rsidRPr="00C3498D" w:rsidTr="00B54026">
              <w:tc>
                <w:tcPr>
                  <w:tcW w:w="9023" w:type="dxa"/>
                  <w:shd w:val="clear" w:color="auto" w:fill="auto"/>
                </w:tcPr>
                <w:p w:rsidR="00E0455D" w:rsidRPr="00C3498D" w:rsidRDefault="00E0455D" w:rsidP="00B54026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:rsidR="00E0455D" w:rsidRDefault="00E0455D" w:rsidP="00B54026">
            <w:pPr>
              <w:ind w:right="276"/>
              <w:jc w:val="both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>Título del TFM:</w:t>
            </w:r>
          </w:p>
          <w:tbl>
            <w:tblPr>
              <w:tblW w:w="90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063"/>
            </w:tblGrid>
            <w:tr w:rsidR="00E0455D" w:rsidRPr="00C3498D" w:rsidTr="00B54026">
              <w:trPr>
                <w:trHeight w:val="1045"/>
              </w:trPr>
              <w:tc>
                <w:tcPr>
                  <w:tcW w:w="9063" w:type="dxa"/>
                  <w:shd w:val="clear" w:color="auto" w:fill="auto"/>
                </w:tcPr>
                <w:p w:rsidR="00E0455D" w:rsidRPr="00C3498D" w:rsidRDefault="00E0455D" w:rsidP="00B54026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:rsidR="00AF73D3" w:rsidRDefault="00AF73D3" w:rsidP="00B54026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</w:p>
          <w:p w:rsidR="00E0455D" w:rsidRDefault="00F51E50" w:rsidP="00B54026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2745105</wp:posOffset>
                      </wp:positionH>
                      <wp:positionV relativeFrom="paragraph">
                        <wp:posOffset>35560</wp:posOffset>
                      </wp:positionV>
                      <wp:extent cx="90805" cy="123190"/>
                      <wp:effectExtent l="0" t="0" r="36195" b="29210"/>
                      <wp:wrapNone/>
                      <wp:docPr id="18" name="Rectángulo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231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18" o:spid="_x0000_s1026" style="position:absolute;margin-left:216.15pt;margin-top:2.8pt;width:7.15pt;height: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9qeyScCAAA+BAAADgAAAGRycy9lMm9Eb2MueG1srFNRjtMwEP1H4g6W/2mS0sJu1HS16lKEtMCK&#10;hQO4jpNY2B4zdpuW2+xZuBgTp1u6wBfCH5bHM35+82ZmcbW3hu0UBg2u4sUk50w5CbV2bcW/fF6/&#10;uOAsROFqYcCpih9U4FfL588WvS/VFDowtUJGIC6Uva94F6MvsyzITlkRJuCVI2cDaEUkE9usRtET&#10;ujXZNM9fZT1g7RGkCoFub0YnXyb8plEyfmyaoCIzFSduMe2Y9s2wZ8uFKFsUvtPySEP8AwsrtKNP&#10;T1A3Igq2Rf0HlNUSIUATJxJsBk2jpUo5UDZF/ls2953wKuVC4gR/kin8P1j5YXeHTNdUO6qUE5Zq&#10;9IlU+/Hg2q0BRrckUe9DSZH3/g6HJIO/Bfk1MAerTrhWXSNC3ylRE7FiiM+ePBiMQE/Zpn8PNX0g&#10;thGSWvsG7QBIOrB9KsrhVBS1j0zS5WV+kc85k+Qppi+Ly1SzTJSPbz2G+FaBZcOh4kjkE7bY3YY4&#10;cBHlY0jiDkbXa21MMrDdrAyynaD2WKeV6FOK52HGsZ6IzKfzhPzEF84h8rT+BmF1pD432lb84hQk&#10;ykG0N65OXRiFNuOZKBt3VHEQbizABuoDiYgwNjENHR06wO+c9dTAFQ/ftgIVZ+ado0JcFrPZ0PHJ&#10;mM1fT8nAc8/m3COcJKiKR87G4yqOU7L1qNuOfipS7g6uqXiNTsoOhR1ZHclSkybBjwM1TMG5naJ+&#10;jf3yJwAAAP//AwBQSwMEFAAGAAgAAAAhALuocbfeAAAACAEAAA8AAABkcnMvZG93bnJldi54bWxM&#10;j0FPg0AQhe8m/ofNmHizi0CJRZbGaGrisaUXbws7BZSdJezSor/e8aS3N3kv731TbBc7iDNOvnek&#10;4H4VgUBqnOmpVXCsdncPIHzQZPTgCBV8oYdteX1V6Ny4C+3xfAit4BLyuVbQhTDmUvqmQ6v9yo1I&#10;7J3cZHXgc2qlmfSFy+0g4yjKpNU98UKnR3zusPk8zFZB3cdH/b2vXiO72SXhbak+5vcXpW5vlqdH&#10;EAGX8BeGX3xGh5KZajeT8WJQkCZxwlEF6wwE+2masagVxOsIZFnI/w+UPwAAAP//AwBQSwECLQAU&#10;AAYACAAAACEA5JnDwPsAAADhAQAAEwAAAAAAAAAAAAAAAAAAAAAAW0NvbnRlbnRfVHlwZXNdLnht&#10;bFBLAQItABQABgAIAAAAIQAjsmrh1wAAAJQBAAALAAAAAAAAAAAAAAAAACwBAABfcmVscy8ucmVs&#10;c1BLAQItABQABgAIAAAAIQCH2p7JJwIAAD4EAAAOAAAAAAAAAAAAAAAAACwCAABkcnMvZTJvRG9j&#10;LnhtbFBLAQItABQABgAIAAAAIQC7qHG33gAAAAgBAAAPAAAAAAAAAAAAAAAAAH8EAABkcnMvZG93&#10;bnJldi54bWxQSwUGAAAAAAQABADzAAAAigUAAAAA&#10;"/>
                  </w:pict>
                </mc:Fallback>
              </mc:AlternateContent>
            </w:r>
            <w:r>
              <w:rPr>
                <w:rFonts w:ascii="Candara" w:hAnsi="Candara" w:cs="Arial"/>
                <w:b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2386965</wp:posOffset>
                      </wp:positionH>
                      <wp:positionV relativeFrom="paragraph">
                        <wp:posOffset>35560</wp:posOffset>
                      </wp:positionV>
                      <wp:extent cx="90805" cy="123190"/>
                      <wp:effectExtent l="0" t="0" r="36195" b="29210"/>
                      <wp:wrapNone/>
                      <wp:docPr id="17" name="Rectángulo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231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17" o:spid="_x0000_s1026" style="position:absolute;margin-left:187.95pt;margin-top:2.8pt;width:7.15pt;height: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D4DVicCAAA+BAAADgAAAGRycy9lMm9Eb2MueG1srFNRjtMwEP1H4g6W/9kkZcu2UdPVqksR0gIr&#10;Fg7gOk5iYXvM2G1absNZuBgTp1u6wBfCH5bHM35+82Zmcb23hu0UBg2u4sVFzplyEmrt2op//rR+&#10;MeMsROFqYcCpih9U4NfL588WvS/VBDowtUJGIC6Uva94F6MvsyzITlkRLsArR84G0IpIJrZZjaIn&#10;dGuySZ6/ynrA2iNIFQLd3o5Ovkz4TaNk/NA0QUVmKk7cYtox7Zthz5YLUbYofKflkYb4BxZWaEef&#10;nqBuRRRsi/oPKKslQoAmXkiwGTSNlirlQNkU+W/ZPHTCq5QLiRP8Sabw/2Dl+909Ml1T7a44c8JS&#10;jT6Saj++u3ZrgNEtSdT7UFLkg7/HIcng70B+CczBqhOuVTeI0HdK1ESsGOKzJw8GI9BTtunfQU0f&#10;iG2EpNa+QTsAkg5sn4pyOBVF7SOTdDnPZ/mUM0meYvKymKeaZaJ8fOsxxDcKLBsOFUcin7DF7i7E&#10;gYsoH0MSdzC6XmtjkoHtZmWQ7QS1xzqtRJ9SPA8zjvVEZDqZJuQnvnAOkaf1NwirI/W50bbis1OQ&#10;KAfRXrs6dWEU2oxnomzcUcVBuLEAG6gPJCLC2MQ0dHToAL9x1lMDVzx83QpUnJm3jgoxLy4vh45P&#10;xuX0akIGnns25x7hJEFVPHI2HldxnJKtR9129FORcndwQ8VrdFJ2KOzI6kiWmjQJfhyoYQrO7RT1&#10;a+yXPwEAAP//AwBQSwMEFAAGAAgAAAAhAFeMLrbdAAAACAEAAA8AAABkcnMvZG93bnJldi54bWxM&#10;j0FPg0AUhO8m/ofNM/Fmd4VQhbI0RlMTjy29eHvAK6DsW8IuLfrrXU96nMxk5pt8u5hBnGlyvWUN&#10;9ysFgri2Tc+thmO5u3sE4Txyg4Nl0vBFDrbF9VWOWWMvvKfzwbcilLDLUEPn/ZhJ6eqODLqVHYmD&#10;d7KTQR/k1MpmwksoN4OMlFpLgz2HhQ5Heu6o/jzMRkPVR0f83pevyqS72L8t5cf8/qL17c3ytAHh&#10;afF/YfjFD+hQBKbKztw4MWiIH5I0RDUkaxDBj1MVgag0RIkCWeTy/4HiBwAA//8DAFBLAQItABQA&#10;BgAIAAAAIQDkmcPA+wAAAOEBAAATAAAAAAAAAAAAAAAAAAAAAABbQ29udGVudF9UeXBlc10ueG1s&#10;UEsBAi0AFAAGAAgAAAAhACOyauHXAAAAlAEAAAsAAAAAAAAAAAAAAAAALAEAAF9yZWxzLy5yZWxz&#10;UEsBAi0AFAAGAAgAAAAhAOg+A1YnAgAAPgQAAA4AAAAAAAAAAAAAAAAALAIAAGRycy9lMm9Eb2Mu&#10;eG1sUEsBAi0AFAAGAAgAAAAhAFeMLrbdAAAACAEAAA8AAAAAAAAAAAAAAAAAfwQAAGRycy9kb3du&#10;cmV2LnhtbFBLBQYAAAAABAAEAPMAAACJBQAAAAA=&#10;"/>
                  </w:pict>
                </mc:Fallback>
              </mc:AlternateContent>
            </w:r>
            <w:r w:rsidR="00E0455D">
              <w:rPr>
                <w:rFonts w:ascii="Candara" w:hAnsi="Candara" w:cs="Arial"/>
                <w:b/>
                <w:color w:val="002060"/>
              </w:rPr>
              <w:t>Se ha firmado contrato de aprendizaje:      si         no</w:t>
            </w:r>
          </w:p>
          <w:p w:rsidR="00E0455D" w:rsidRPr="00E0455D" w:rsidRDefault="00E0455D" w:rsidP="00B54026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</w:p>
          <w:tbl>
            <w:tblPr>
              <w:tblStyle w:val="Tablaconcuadrcula"/>
              <w:tblW w:w="8857" w:type="dxa"/>
              <w:tblLayout w:type="fixed"/>
              <w:tblLook w:val="04A0" w:firstRow="1" w:lastRow="0" w:firstColumn="1" w:lastColumn="0" w:noHBand="0" w:noVBand="1"/>
            </w:tblPr>
            <w:tblGrid>
              <w:gridCol w:w="2977"/>
              <w:gridCol w:w="1100"/>
              <w:gridCol w:w="1180"/>
              <w:gridCol w:w="1100"/>
              <w:gridCol w:w="1400"/>
              <w:gridCol w:w="1100"/>
            </w:tblGrid>
            <w:tr w:rsidR="00E0455D" w:rsidRPr="00266871" w:rsidTr="00B54026">
              <w:trPr>
                <w:trHeight w:val="510"/>
              </w:trPr>
              <w:tc>
                <w:tcPr>
                  <w:tcW w:w="2977" w:type="dxa"/>
                  <w:noWrap/>
                  <w:hideMark/>
                </w:tcPr>
                <w:p w:rsidR="00E0455D" w:rsidRPr="00A04241" w:rsidRDefault="00E0455D" w:rsidP="00B54026">
                  <w:pPr>
                    <w:jc w:val="center"/>
                    <w:rPr>
                      <w:rFonts w:ascii="Calibri" w:hAnsi="Calibri"/>
                      <w:b/>
                      <w:bCs/>
                      <w:color w:val="002060"/>
                      <w:sz w:val="22"/>
                      <w:szCs w:val="22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  <w:sz w:val="22"/>
                      <w:szCs w:val="22"/>
                    </w:rPr>
                    <w:t>PROCESO DE TUTORIZACIÓN</w:t>
                  </w:r>
                </w:p>
                <w:p w:rsidR="00E0455D" w:rsidRPr="00E0455D" w:rsidRDefault="00E0455D" w:rsidP="00B54026">
                  <w:pPr>
                    <w:jc w:val="center"/>
                    <w:rPr>
                      <w:rFonts w:ascii="Calibri" w:hAnsi="Calibri"/>
                      <w:b/>
                      <w:bCs/>
                      <w:color w:val="002060"/>
                      <w:sz w:val="18"/>
                      <w:szCs w:val="18"/>
                    </w:rPr>
                  </w:pPr>
                  <w:r w:rsidRPr="00E0455D">
                    <w:rPr>
                      <w:rFonts w:ascii="Calibri" w:hAnsi="Calibri"/>
                      <w:b/>
                      <w:bCs/>
                      <w:color w:val="002060"/>
                      <w:sz w:val="18"/>
                      <w:szCs w:val="18"/>
                    </w:rPr>
                    <w:t>(Actitud y Trabajo del Estudiante)</w:t>
                  </w:r>
                </w:p>
              </w:tc>
              <w:tc>
                <w:tcPr>
                  <w:tcW w:w="1100" w:type="dxa"/>
                  <w:hideMark/>
                </w:tcPr>
                <w:p w:rsidR="00E0455D" w:rsidRPr="00E0455D" w:rsidRDefault="00E0455D" w:rsidP="00B54026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Nunca demostrado</w:t>
                  </w:r>
                </w:p>
              </w:tc>
              <w:tc>
                <w:tcPr>
                  <w:tcW w:w="1180" w:type="dxa"/>
                  <w:hideMark/>
                </w:tcPr>
                <w:p w:rsidR="00E0455D" w:rsidRPr="00E0455D" w:rsidRDefault="00E0455D" w:rsidP="00B54026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Escasamente demostrado</w:t>
                  </w:r>
                </w:p>
              </w:tc>
              <w:tc>
                <w:tcPr>
                  <w:tcW w:w="1100" w:type="dxa"/>
                  <w:hideMark/>
                </w:tcPr>
                <w:p w:rsidR="00E0455D" w:rsidRPr="00E0455D" w:rsidRDefault="00E0455D" w:rsidP="00B54026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A veces demostrado</w:t>
                  </w:r>
                </w:p>
              </w:tc>
              <w:tc>
                <w:tcPr>
                  <w:tcW w:w="1400" w:type="dxa"/>
                  <w:hideMark/>
                </w:tcPr>
                <w:p w:rsidR="00E0455D" w:rsidRPr="00E0455D" w:rsidRDefault="00E0455D" w:rsidP="00B54026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Frecuentemente demostrado</w:t>
                  </w:r>
                </w:p>
              </w:tc>
              <w:tc>
                <w:tcPr>
                  <w:tcW w:w="1100" w:type="dxa"/>
                  <w:hideMark/>
                </w:tcPr>
                <w:p w:rsidR="00E0455D" w:rsidRPr="00E0455D" w:rsidRDefault="00E0455D" w:rsidP="00B54026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Siempre demostrado</w:t>
                  </w:r>
                </w:p>
              </w:tc>
            </w:tr>
            <w:tr w:rsidR="00E0455D" w:rsidRPr="00266871" w:rsidTr="00A04241">
              <w:trPr>
                <w:trHeight w:val="79"/>
              </w:trPr>
              <w:tc>
                <w:tcPr>
                  <w:tcW w:w="2977" w:type="dxa"/>
                  <w:noWrap/>
                  <w:hideMark/>
                </w:tcPr>
                <w:p w:rsidR="00E0455D" w:rsidRPr="00A04241" w:rsidRDefault="00E0455D" w:rsidP="00E0455D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 xml:space="preserve">Interés/Iniciativa 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:rsidTr="00B54026">
              <w:trPr>
                <w:trHeight w:val="47"/>
              </w:trPr>
              <w:tc>
                <w:tcPr>
                  <w:tcW w:w="2977" w:type="dxa"/>
                  <w:noWrap/>
                  <w:hideMark/>
                </w:tcPr>
                <w:p w:rsidR="00E0455D" w:rsidRPr="00A04241" w:rsidRDefault="00E0455D" w:rsidP="00B54026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Asistencia a tutorías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:rsidTr="00B54026">
              <w:trPr>
                <w:trHeight w:val="202"/>
              </w:trPr>
              <w:tc>
                <w:tcPr>
                  <w:tcW w:w="2977" w:type="dxa"/>
                  <w:noWrap/>
                  <w:hideMark/>
                </w:tcPr>
                <w:p w:rsidR="00E0455D" w:rsidRPr="00A04241" w:rsidRDefault="00E0455D" w:rsidP="00B54026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Dedicación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:rsidTr="00B54026">
              <w:trPr>
                <w:trHeight w:val="134"/>
              </w:trPr>
              <w:tc>
                <w:tcPr>
                  <w:tcW w:w="2977" w:type="dxa"/>
                  <w:noWrap/>
                  <w:hideMark/>
                </w:tcPr>
                <w:p w:rsidR="00E0455D" w:rsidRPr="00A04241" w:rsidRDefault="00E0455D" w:rsidP="00E0455D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Uso de la metodología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:rsidTr="00E0455D">
              <w:trPr>
                <w:trHeight w:val="170"/>
              </w:trPr>
              <w:tc>
                <w:tcPr>
                  <w:tcW w:w="2977" w:type="dxa"/>
                  <w:noWrap/>
                  <w:hideMark/>
                </w:tcPr>
                <w:p w:rsidR="00E0455D" w:rsidRPr="00A04241" w:rsidRDefault="00E0455D" w:rsidP="00B54026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Capacidad de síntesis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:rsidTr="00B54026">
              <w:trPr>
                <w:trHeight w:val="198"/>
              </w:trPr>
              <w:tc>
                <w:tcPr>
                  <w:tcW w:w="2977" w:type="dxa"/>
                  <w:noWrap/>
                  <w:hideMark/>
                </w:tcPr>
                <w:p w:rsidR="00E0455D" w:rsidRPr="00A04241" w:rsidRDefault="00E0455D" w:rsidP="00AF73D3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Búsqueda y manejo bibliogr</w:t>
                  </w:r>
                  <w:r w:rsidR="00AF73D3"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afí</w:t>
                  </w: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a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:rsidTr="00B54026">
              <w:trPr>
                <w:trHeight w:val="168"/>
              </w:trPr>
              <w:tc>
                <w:tcPr>
                  <w:tcW w:w="2977" w:type="dxa"/>
                  <w:noWrap/>
                  <w:hideMark/>
                </w:tcPr>
                <w:p w:rsidR="00E0455D" w:rsidRPr="00A04241" w:rsidRDefault="00E0455D" w:rsidP="00B54026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Entregas en plazo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:rsidTr="00E0455D">
              <w:trPr>
                <w:trHeight w:val="196"/>
              </w:trPr>
              <w:tc>
                <w:tcPr>
                  <w:tcW w:w="2977" w:type="dxa"/>
                  <w:noWrap/>
                  <w:hideMark/>
                </w:tcPr>
                <w:p w:rsidR="00E0455D" w:rsidRPr="00A04241" w:rsidRDefault="00E0455D" w:rsidP="00B54026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Estructuración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:rsidTr="00B54026">
              <w:trPr>
                <w:trHeight w:val="124"/>
              </w:trPr>
              <w:tc>
                <w:tcPr>
                  <w:tcW w:w="2977" w:type="dxa"/>
                  <w:noWrap/>
                  <w:hideMark/>
                </w:tcPr>
                <w:p w:rsidR="00E0455D" w:rsidRPr="00A04241" w:rsidRDefault="00AF73D3" w:rsidP="00AF73D3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Capacidad de r</w:t>
                  </w:r>
                  <w:r w:rsidR="00E0455D"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 xml:space="preserve">edacción 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:rsidR="00E0455D" w:rsidRPr="00266871" w:rsidRDefault="00E0455D" w:rsidP="00B54026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</w:tbl>
          <w:p w:rsidR="00E0455D" w:rsidRDefault="00E0455D" w:rsidP="00B54026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</w:p>
          <w:p w:rsidR="00E0455D" w:rsidRDefault="00E0455D" w:rsidP="00B54026">
            <w:pPr>
              <w:spacing w:line="240" w:lineRule="auto"/>
              <w:ind w:right="276"/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 xml:space="preserve">Aportaciones a destacar </w:t>
            </w:r>
            <w:r w:rsidRPr="00E0455D">
              <w:rPr>
                <w:rFonts w:ascii="Candara" w:hAnsi="Candara" w:cs="Arial"/>
                <w:color w:val="002060"/>
              </w:rPr>
              <w:t>(del trabajo, propias del alumno)</w:t>
            </w:r>
            <w:r>
              <w:rPr>
                <w:rFonts w:ascii="Candara" w:hAnsi="Candara" w:cs="Arial"/>
                <w:color w:val="002060"/>
              </w:rPr>
              <w:t>:</w:t>
            </w:r>
          </w:p>
          <w:p w:rsidR="00E0455D" w:rsidRDefault="00E0455D" w:rsidP="00B54026">
            <w:pPr>
              <w:spacing w:line="240" w:lineRule="auto"/>
              <w:ind w:right="276"/>
              <w:rPr>
                <w:rFonts w:ascii="Candara" w:hAnsi="Candara" w:cs="Arial"/>
                <w:color w:val="002060"/>
              </w:rPr>
            </w:pPr>
          </w:p>
          <w:p w:rsidR="00E0455D" w:rsidRPr="00E0455D" w:rsidRDefault="00E0455D" w:rsidP="00B54026">
            <w:pPr>
              <w:spacing w:line="240" w:lineRule="auto"/>
              <w:ind w:right="276"/>
              <w:rPr>
                <w:rFonts w:ascii="Candara" w:hAnsi="Candara" w:cs="Arial"/>
                <w:color w:val="002060"/>
              </w:rPr>
            </w:pPr>
            <w:r w:rsidRPr="00E0455D">
              <w:rPr>
                <w:rFonts w:ascii="Candara" w:hAnsi="Candara" w:cs="Arial"/>
                <w:b/>
                <w:color w:val="002060"/>
              </w:rPr>
              <w:t>Otras consideraciones relevantes</w:t>
            </w:r>
            <w:r>
              <w:rPr>
                <w:rFonts w:ascii="Candara" w:hAnsi="Candara" w:cs="Arial"/>
                <w:color w:val="002060"/>
              </w:rPr>
              <w:t>:</w:t>
            </w:r>
          </w:p>
          <w:p w:rsidR="00E0455D" w:rsidRDefault="00E0455D" w:rsidP="00B54026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</w:p>
          <w:p w:rsidR="00E0455D" w:rsidRPr="00A04241" w:rsidRDefault="00A04241" w:rsidP="00A04241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 xml:space="preserve">                                                                                        </w:t>
            </w:r>
            <w:r w:rsidR="00E0455D" w:rsidRPr="00F92828">
              <w:rPr>
                <w:rFonts w:ascii="Candara" w:hAnsi="Candara" w:cs="Arial"/>
                <w:b/>
                <w:color w:val="002060"/>
              </w:rPr>
              <w:t>Madr</w:t>
            </w:r>
            <w:r w:rsidR="00AF73D3">
              <w:rPr>
                <w:rFonts w:ascii="Candara" w:hAnsi="Candara" w:cs="Arial"/>
                <w:b/>
                <w:color w:val="002060"/>
              </w:rPr>
              <w:t xml:space="preserve">id, a </w:t>
            </w:r>
            <w:r w:rsidR="00E0455D">
              <w:rPr>
                <w:rFonts w:ascii="Candara" w:hAnsi="Candara" w:cs="Arial"/>
                <w:b/>
                <w:color w:val="002060"/>
              </w:rPr>
              <w:t>…………… de</w:t>
            </w:r>
            <w:r w:rsidR="00AF73D3">
              <w:rPr>
                <w:rFonts w:ascii="Candara" w:hAnsi="Candara" w:cs="Arial"/>
                <w:b/>
                <w:color w:val="002060"/>
              </w:rPr>
              <w:t xml:space="preserve"> ………………. de 20…</w:t>
            </w:r>
          </w:p>
          <w:p w:rsidR="00A04241" w:rsidRDefault="00A04241" w:rsidP="00E0455D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  <w:r>
              <w:rPr>
                <w:rFonts w:ascii="Candara" w:hAnsi="Candara" w:cs="Arial"/>
                <w:b/>
                <w:color w:val="002060"/>
                <w:sz w:val="16"/>
                <w:szCs w:val="16"/>
              </w:rPr>
              <w:t xml:space="preserve">                                                     </w:t>
            </w:r>
          </w:p>
          <w:p w:rsidR="00E0455D" w:rsidRPr="00A04241" w:rsidRDefault="00A04241" w:rsidP="00A04241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  <w:r>
              <w:rPr>
                <w:rFonts w:ascii="Candara" w:hAnsi="Candara" w:cs="Arial"/>
                <w:b/>
                <w:color w:val="00206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="00E0455D" w:rsidRPr="00B4746F">
              <w:rPr>
                <w:rFonts w:ascii="Candara" w:hAnsi="Candara" w:cs="Arial"/>
                <w:b/>
                <w:color w:val="002060"/>
                <w:sz w:val="16"/>
                <w:szCs w:val="16"/>
              </w:rPr>
              <w:t>Firma del tutor/a</w:t>
            </w:r>
          </w:p>
        </w:tc>
      </w:tr>
    </w:tbl>
    <w:p w:rsidR="006E7C88" w:rsidRDefault="006E7C88" w:rsidP="00AF73D3"/>
    <w:sectPr w:rsidR="006E7C88" w:rsidSect="007964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E9C" w:rsidRDefault="00624E9C" w:rsidP="00A04241">
      <w:pPr>
        <w:spacing w:after="0" w:line="240" w:lineRule="auto"/>
      </w:pPr>
      <w:r>
        <w:separator/>
      </w:r>
    </w:p>
  </w:endnote>
  <w:endnote w:type="continuationSeparator" w:id="0">
    <w:p w:rsidR="00624E9C" w:rsidRDefault="00624E9C" w:rsidP="00A04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新細明體">
    <w:charset w:val="51"/>
    <w:family w:val="auto"/>
    <w:pitch w:val="variable"/>
    <w:sig w:usb0="00000001" w:usb1="08080000" w:usb2="00000010" w:usb3="00000000" w:csb0="001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ndara">
    <w:panose1 w:val="020E0502030303020204"/>
    <w:charset w:val="00"/>
    <w:family w:val="auto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E9C" w:rsidRDefault="00624E9C" w:rsidP="00A04241">
      <w:pPr>
        <w:spacing w:after="0" w:line="240" w:lineRule="auto"/>
      </w:pPr>
      <w:r>
        <w:separator/>
      </w:r>
    </w:p>
  </w:footnote>
  <w:footnote w:type="continuationSeparator" w:id="0">
    <w:p w:rsidR="00624E9C" w:rsidRDefault="00624E9C" w:rsidP="00A042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55D"/>
    <w:rsid w:val="00624E9C"/>
    <w:rsid w:val="006E7C88"/>
    <w:rsid w:val="007964AC"/>
    <w:rsid w:val="00A04241"/>
    <w:rsid w:val="00AC1A12"/>
    <w:rsid w:val="00AF73D3"/>
    <w:rsid w:val="00E0455D"/>
    <w:rsid w:val="00F51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455D"/>
    <w:rPr>
      <w:rFonts w:eastAsiaTheme="minorEastAsi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045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semiHidden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04241"/>
    <w:rPr>
      <w:rFonts w:eastAsiaTheme="minorEastAsia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04241"/>
    <w:rPr>
      <w:rFonts w:eastAsiaTheme="minorEastAsia"/>
      <w:lang w:eastAsia="es-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455D"/>
    <w:rPr>
      <w:rFonts w:eastAsiaTheme="minorEastAsi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045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semiHidden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04241"/>
    <w:rPr>
      <w:rFonts w:eastAsiaTheme="minorEastAsia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04241"/>
    <w:rPr>
      <w:rFonts w:eastAsiaTheme="minorEastAsia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924</Characters>
  <Application>Microsoft Macintosh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</dc:creator>
  <cp:lastModifiedBy>Esperanza Montero González</cp:lastModifiedBy>
  <cp:revision>2</cp:revision>
  <dcterms:created xsi:type="dcterms:W3CDTF">2017-06-15T11:02:00Z</dcterms:created>
  <dcterms:modified xsi:type="dcterms:W3CDTF">2017-06-15T11:02:00Z</dcterms:modified>
</cp:coreProperties>
</file>